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F9B7" w14:textId="77777777" w:rsidR="00112C4C" w:rsidRPr="008634C9" w:rsidRDefault="00112C4C">
      <w:r w:rsidRPr="008634C9">
        <w:t xml:space="preserve">Retours de voyages </w:t>
      </w:r>
    </w:p>
    <w:p w14:paraId="76B751C4" w14:textId="0EB11A44" w:rsidR="00CA4D5B" w:rsidRPr="008634C9" w:rsidRDefault="00112C4C">
      <w:r w:rsidRPr="008634C9">
        <w:t>I</w:t>
      </w:r>
      <w:r w:rsidR="00366E1D" w:rsidRPr="008634C9">
        <w:t>nstants pris à</w:t>
      </w:r>
      <w:r w:rsidR="00CA4D5B" w:rsidRPr="008634C9">
        <w:t xml:space="preserve"> l’arrache à travers les fenêtres d’un train, d’une voiture</w:t>
      </w:r>
      <w:r w:rsidRPr="008634C9">
        <w:t>, d’un métro</w:t>
      </w:r>
    </w:p>
    <w:p w14:paraId="71E4CC85" w14:textId="57BB5A19" w:rsidR="009C71C7" w:rsidRPr="008634C9" w:rsidRDefault="00CA4D5B">
      <w:r w:rsidRPr="008634C9">
        <w:t>P</w:t>
      </w:r>
      <w:r w:rsidR="00460EDC" w:rsidRPr="008634C9">
        <w:t>aysages qui défilent</w:t>
      </w:r>
    </w:p>
    <w:p w14:paraId="7186FC81" w14:textId="3F3CA4C4" w:rsidR="000A2B54" w:rsidRPr="008634C9" w:rsidRDefault="00460EDC" w:rsidP="000A2B54">
      <w:r w:rsidRPr="008634C9">
        <w:t xml:space="preserve">Moments </w:t>
      </w:r>
      <w:r w:rsidR="000A2B54" w:rsidRPr="008634C9">
        <w:t xml:space="preserve">fugitifs </w:t>
      </w:r>
    </w:p>
    <w:p w14:paraId="443E1A32" w14:textId="4F39BA3A" w:rsidR="00CA4D5B" w:rsidRPr="008634C9" w:rsidRDefault="00CA4D5B" w:rsidP="000A2B54">
      <w:r w:rsidRPr="008634C9">
        <w:t>Images en mouvements</w:t>
      </w:r>
    </w:p>
    <w:p w14:paraId="2108E1B3" w14:textId="0AAC4FA8" w:rsidR="008E1C00" w:rsidRPr="008634C9" w:rsidRDefault="008E1C00">
      <w:r w:rsidRPr="008634C9">
        <w:t>Espace</w:t>
      </w:r>
      <w:r w:rsidR="00366E1D" w:rsidRPr="008634C9">
        <w:t>s</w:t>
      </w:r>
      <w:r w:rsidRPr="008634C9">
        <w:t xml:space="preserve"> indicible</w:t>
      </w:r>
      <w:r w:rsidR="00366E1D" w:rsidRPr="008634C9">
        <w:t>s</w:t>
      </w:r>
    </w:p>
    <w:p w14:paraId="629BC316" w14:textId="6CC7649E" w:rsidR="00896F5E" w:rsidRPr="008634C9" w:rsidRDefault="00896F5E">
      <w:r w:rsidRPr="008634C9">
        <w:t>Faire parler la photo comme du dessin</w:t>
      </w:r>
    </w:p>
    <w:p w14:paraId="62CDA1EA" w14:textId="77777777" w:rsidR="00896F5E" w:rsidRPr="008634C9" w:rsidRDefault="00896F5E">
      <w:r w:rsidRPr="008634C9">
        <w:t>Faire parler le dessin comme de la photo</w:t>
      </w:r>
    </w:p>
    <w:p w14:paraId="1A6E03D6" w14:textId="7CE305B7" w:rsidR="00896F5E" w:rsidRPr="008634C9" w:rsidRDefault="00896F5E">
      <w:r w:rsidRPr="008634C9">
        <w:t>Brouiller le</w:t>
      </w:r>
      <w:r w:rsidR="00366E1D" w:rsidRPr="008634C9">
        <w:t>s</w:t>
      </w:r>
      <w:r w:rsidRPr="008634C9">
        <w:t xml:space="preserve"> pistes</w:t>
      </w:r>
    </w:p>
    <w:p w14:paraId="46B8802B" w14:textId="77777777" w:rsidR="00460EDC" w:rsidRPr="008634C9" w:rsidRDefault="00460EDC">
      <w:r w:rsidRPr="008634C9">
        <w:t>Fusain, monotype, gravure, photographie</w:t>
      </w:r>
    </w:p>
    <w:p w14:paraId="2F19CED5" w14:textId="09FAE8BD" w:rsidR="000A2B54" w:rsidRPr="008634C9" w:rsidRDefault="00112C4C">
      <w:r w:rsidRPr="008634C9">
        <w:t>R</w:t>
      </w:r>
      <w:r w:rsidR="000A2B54" w:rsidRPr="008634C9">
        <w:t>aconter</w:t>
      </w:r>
    </w:p>
    <w:p w14:paraId="0C2099B9" w14:textId="43004850" w:rsidR="000A2B54" w:rsidRPr="008634C9" w:rsidRDefault="00366E1D" w:rsidP="000A2B54">
      <w:r w:rsidRPr="008634C9">
        <w:t>C</w:t>
      </w:r>
      <w:r w:rsidR="000A2B54" w:rsidRPr="008634C9">
        <w:t xml:space="preserve">apter </w:t>
      </w:r>
    </w:p>
    <w:p w14:paraId="75D411E0" w14:textId="379537B5" w:rsidR="00CA4D5B" w:rsidRPr="008634C9" w:rsidRDefault="00CA4D5B" w:rsidP="000A2B54">
      <w:r w:rsidRPr="008634C9">
        <w:t>Tracer la feuille blanche comme on trace la route</w:t>
      </w:r>
    </w:p>
    <w:p w14:paraId="00E83F08" w14:textId="2C5F49D3" w:rsidR="00112C4C" w:rsidRPr="008634C9" w:rsidRDefault="00CA4D5B">
      <w:r w:rsidRPr="008634C9">
        <w:t>Se faire happer par</w:t>
      </w:r>
      <w:r w:rsidR="00366E1D" w:rsidRPr="008634C9">
        <w:t xml:space="preserve"> le</w:t>
      </w:r>
      <w:r w:rsidRPr="008634C9">
        <w:t xml:space="preserve"> </w:t>
      </w:r>
      <w:r w:rsidR="00460EDC" w:rsidRPr="008634C9">
        <w:t>large</w:t>
      </w:r>
      <w:r w:rsidR="00112C4C" w:rsidRPr="008634C9">
        <w:t xml:space="preserve"> </w:t>
      </w:r>
    </w:p>
    <w:p w14:paraId="4992D60C" w14:textId="4ED28C13" w:rsidR="00112C4C" w:rsidRPr="008634C9" w:rsidRDefault="00112C4C">
      <w:r w:rsidRPr="008634C9">
        <w:t>S’embarquer</w:t>
      </w:r>
    </w:p>
    <w:p w14:paraId="5945BFA3" w14:textId="2DFD7CC6" w:rsidR="00460EDC" w:rsidRPr="008634C9" w:rsidRDefault="00460EDC">
      <w:r w:rsidRPr="008634C9">
        <w:t>Horizon</w:t>
      </w:r>
      <w:r w:rsidR="00CA4D5B" w:rsidRPr="008634C9">
        <w:t xml:space="preserve"> obnubilant</w:t>
      </w:r>
    </w:p>
    <w:p w14:paraId="63D5BC09" w14:textId="2E62BC15" w:rsidR="00460EDC" w:rsidRPr="008634C9" w:rsidRDefault="00460EDC">
      <w:r w:rsidRPr="008634C9">
        <w:t>Quart de nuit sur un voilier</w:t>
      </w:r>
    </w:p>
    <w:p w14:paraId="199B8DB9" w14:textId="77777777" w:rsidR="00460EDC" w:rsidRPr="008634C9" w:rsidRDefault="00460EDC">
      <w:r w:rsidRPr="008634C9">
        <w:t>Pacifique Sud</w:t>
      </w:r>
    </w:p>
    <w:p w14:paraId="53838DC3" w14:textId="77777777" w:rsidR="00933F8A" w:rsidRPr="008634C9" w:rsidRDefault="00460EDC" w:rsidP="00530C34">
      <w:r w:rsidRPr="008634C9">
        <w:t>Iles Féroé</w:t>
      </w:r>
    </w:p>
    <w:p w14:paraId="5B3AFC39" w14:textId="77777777" w:rsidR="00365CBA" w:rsidRPr="008634C9" w:rsidRDefault="00933F8A" w:rsidP="00530C34">
      <w:r w:rsidRPr="008634C9">
        <w:t>Campagne où l’on ne s’arrête pas</w:t>
      </w:r>
    </w:p>
    <w:p w14:paraId="7C3F992E" w14:textId="0F78A5F1" w:rsidR="00530C34" w:rsidRPr="008634C9" w:rsidRDefault="00365CBA" w:rsidP="00530C34">
      <w:r w:rsidRPr="008634C9">
        <w:t xml:space="preserve">Paysage où l’on ne mettra </w:t>
      </w:r>
      <w:r w:rsidR="00366E1D" w:rsidRPr="008634C9">
        <w:t xml:space="preserve">pas les </w:t>
      </w:r>
      <w:r w:rsidRPr="008634C9">
        <w:t>pieds</w:t>
      </w:r>
      <w:r w:rsidR="00530C34" w:rsidRPr="008634C9">
        <w:t xml:space="preserve"> </w:t>
      </w:r>
    </w:p>
    <w:p w14:paraId="7F98AD9F" w14:textId="4D5D8CBF" w:rsidR="00460EDC" w:rsidRPr="008634C9" w:rsidRDefault="00530C34">
      <w:r w:rsidRPr="008634C9">
        <w:t>Non lieux</w:t>
      </w:r>
    </w:p>
    <w:p w14:paraId="100F5A80" w14:textId="77777777" w:rsidR="003C3BBD" w:rsidRPr="008634C9" w:rsidRDefault="003C3BBD">
      <w:r w:rsidRPr="008634C9">
        <w:t>Chambres d’une nuit</w:t>
      </w:r>
    </w:p>
    <w:p w14:paraId="1F49AE8A" w14:textId="565BAD8C" w:rsidR="00460EDC" w:rsidRPr="008634C9" w:rsidRDefault="00460EDC">
      <w:r w:rsidRPr="008634C9">
        <w:t>Souvenir</w:t>
      </w:r>
      <w:r w:rsidR="00366E1D" w:rsidRPr="008634C9">
        <w:t>s</w:t>
      </w:r>
      <w:r w:rsidRPr="008634C9">
        <w:t xml:space="preserve"> d’instants perdus</w:t>
      </w:r>
    </w:p>
    <w:p w14:paraId="68B9AEAF" w14:textId="02DE9DD5" w:rsidR="00460EDC" w:rsidRPr="008634C9" w:rsidRDefault="00460EDC">
      <w:r w:rsidRPr="008634C9">
        <w:t xml:space="preserve">Griffonner, </w:t>
      </w:r>
      <w:r w:rsidR="00933F8A" w:rsidRPr="008634C9">
        <w:t xml:space="preserve">inscrire, </w:t>
      </w:r>
      <w:r w:rsidRPr="008634C9">
        <w:t>photographier pour ne pas disparaître</w:t>
      </w:r>
    </w:p>
    <w:p w14:paraId="56EE6DB9" w14:textId="6F0FCC8D" w:rsidR="00933F8A" w:rsidRPr="008634C9" w:rsidRDefault="00CA4D5B" w:rsidP="00933F8A">
      <w:r w:rsidRPr="008634C9">
        <w:t xml:space="preserve">Quelques images figées sur </w:t>
      </w:r>
      <w:r w:rsidR="00366E1D" w:rsidRPr="008634C9">
        <w:t>du</w:t>
      </w:r>
      <w:r w:rsidRPr="008634C9">
        <w:t xml:space="preserve"> papier, figées dans les pensées</w:t>
      </w:r>
      <w:r w:rsidR="00933F8A" w:rsidRPr="008634C9">
        <w:t xml:space="preserve"> </w:t>
      </w:r>
    </w:p>
    <w:p w14:paraId="06539282" w14:textId="1655A867" w:rsidR="00933F8A" w:rsidRPr="008634C9" w:rsidRDefault="0006370E" w:rsidP="00933F8A">
      <w:r>
        <w:t>S</w:t>
      </w:r>
      <w:r w:rsidR="00933F8A" w:rsidRPr="008634C9">
        <w:t>e laisser aller, s’oublier</w:t>
      </w:r>
    </w:p>
    <w:p w14:paraId="3A50FE3A" w14:textId="793D4352" w:rsidR="004819B0" w:rsidRPr="008634C9" w:rsidRDefault="004819B0">
      <w:r w:rsidRPr="008634C9">
        <w:t>Images sourdes</w:t>
      </w:r>
    </w:p>
    <w:p w14:paraId="7C9A4BD8" w14:textId="2B86536B" w:rsidR="00CA4D5B" w:rsidRPr="008634C9" w:rsidRDefault="00365CBA">
      <w:proofErr w:type="spellStart"/>
      <w:r w:rsidRPr="008634C9">
        <w:t>Roadmovie</w:t>
      </w:r>
      <w:proofErr w:type="spellEnd"/>
      <w:r w:rsidRPr="008634C9">
        <w:t xml:space="preserve"> d’une tranche de vie</w:t>
      </w:r>
    </w:p>
    <w:p w14:paraId="0C54DDEF" w14:textId="76ECC1A6" w:rsidR="00CA4D5B" w:rsidRPr="008634C9" w:rsidRDefault="00CA4D5B">
      <w:r w:rsidRPr="008634C9">
        <w:t>Carnet de voyage en image</w:t>
      </w:r>
    </w:p>
    <w:p w14:paraId="563443EB" w14:textId="0525D58A" w:rsidR="004819B0" w:rsidRPr="008634C9" w:rsidRDefault="004819B0">
      <w:r w:rsidRPr="008634C9">
        <w:t xml:space="preserve">Se laisser happer par </w:t>
      </w:r>
      <w:r w:rsidR="00933F8A" w:rsidRPr="008634C9">
        <w:t>les sons</w:t>
      </w:r>
      <w:bookmarkStart w:id="0" w:name="_GoBack"/>
      <w:bookmarkEnd w:id="0"/>
    </w:p>
    <w:p w14:paraId="577A6B14" w14:textId="2E1E6B96" w:rsidR="00CA4D5B" w:rsidRPr="008634C9" w:rsidRDefault="00530C34">
      <w:r w:rsidRPr="008634C9">
        <w:t>S’inventer</w:t>
      </w:r>
      <w:r w:rsidR="00CA4D5B" w:rsidRPr="008634C9">
        <w:t xml:space="preserve"> </w:t>
      </w:r>
    </w:p>
    <w:p w14:paraId="0FC68F61" w14:textId="5CA26A45" w:rsidR="008E1C00" w:rsidRPr="008634C9" w:rsidRDefault="00933F8A">
      <w:r w:rsidRPr="008634C9">
        <w:t xml:space="preserve">Se laisser aller aux </w:t>
      </w:r>
      <w:r w:rsidR="008E1C00" w:rsidRPr="008634C9">
        <w:t>interstices</w:t>
      </w:r>
    </w:p>
    <w:p w14:paraId="22F09DD6" w14:textId="11FA341E" w:rsidR="008E1C00" w:rsidRDefault="008E1C00">
      <w:r w:rsidRPr="008634C9">
        <w:t>Entre chien et loup</w:t>
      </w:r>
    </w:p>
    <w:p w14:paraId="4CC5E042" w14:textId="5E392528" w:rsidR="0006370E" w:rsidRPr="008634C9" w:rsidRDefault="0006370E">
      <w:r>
        <w:t>Repartir et se perdre</w:t>
      </w:r>
    </w:p>
    <w:p w14:paraId="5DD3AF02" w14:textId="77777777" w:rsidR="00933F8A" w:rsidRPr="008634C9" w:rsidRDefault="00933F8A"/>
    <w:p w14:paraId="504680F0" w14:textId="77777777" w:rsidR="008E1C00" w:rsidRPr="008634C9" w:rsidRDefault="008E1C00"/>
    <w:p w14:paraId="1D67860C" w14:textId="77777777" w:rsidR="00CA4D5B" w:rsidRPr="008634C9" w:rsidRDefault="00CA4D5B"/>
    <w:p w14:paraId="70B29108" w14:textId="77777777" w:rsidR="00CA4D5B" w:rsidRPr="008634C9" w:rsidRDefault="00CA4D5B"/>
    <w:p w14:paraId="1A26D4BD" w14:textId="77777777" w:rsidR="00CA4D5B" w:rsidRPr="008634C9" w:rsidRDefault="00CA4D5B"/>
    <w:p w14:paraId="27C15233" w14:textId="77777777" w:rsidR="00CA4D5B" w:rsidRPr="008634C9" w:rsidRDefault="00CA4D5B"/>
    <w:p w14:paraId="6A9628AE" w14:textId="77777777" w:rsidR="000A2B54" w:rsidRPr="008634C9" w:rsidRDefault="000A2B54"/>
    <w:p w14:paraId="1DA3901A" w14:textId="77777777" w:rsidR="00460EDC" w:rsidRPr="008634C9" w:rsidRDefault="00460EDC"/>
    <w:p w14:paraId="26DBF6B6" w14:textId="77777777" w:rsidR="00460EDC" w:rsidRPr="008634C9" w:rsidRDefault="00460EDC"/>
    <w:p w14:paraId="5F945F9C" w14:textId="77777777" w:rsidR="00460EDC" w:rsidRPr="008634C9" w:rsidRDefault="00460EDC"/>
    <w:p w14:paraId="5A24C60D" w14:textId="77777777" w:rsidR="00460EDC" w:rsidRPr="008634C9" w:rsidRDefault="00460EDC"/>
    <w:p w14:paraId="4FCECD85" w14:textId="77777777" w:rsidR="00460EDC" w:rsidRPr="008634C9" w:rsidRDefault="00460EDC"/>
    <w:p w14:paraId="4BAF3744" w14:textId="77777777" w:rsidR="00460EDC" w:rsidRPr="008634C9" w:rsidRDefault="00460EDC"/>
    <w:p w14:paraId="1BE7FE47" w14:textId="77777777" w:rsidR="00460EDC" w:rsidRPr="008634C9" w:rsidRDefault="00460EDC"/>
    <w:sectPr w:rsidR="00460EDC" w:rsidRPr="008634C9" w:rsidSect="00CA2E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DC"/>
    <w:rsid w:val="0006370E"/>
    <w:rsid w:val="000A2B54"/>
    <w:rsid w:val="00112C4C"/>
    <w:rsid w:val="00365CBA"/>
    <w:rsid w:val="00366E1D"/>
    <w:rsid w:val="003C3BBD"/>
    <w:rsid w:val="00460EDC"/>
    <w:rsid w:val="004819B0"/>
    <w:rsid w:val="00530C34"/>
    <w:rsid w:val="008634C9"/>
    <w:rsid w:val="00896F5E"/>
    <w:rsid w:val="008E1C00"/>
    <w:rsid w:val="00933F8A"/>
    <w:rsid w:val="009C71C7"/>
    <w:rsid w:val="00BD0821"/>
    <w:rsid w:val="00C51E0C"/>
    <w:rsid w:val="00CA2E47"/>
    <w:rsid w:val="00CA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1F66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843</Characters>
  <Application>Microsoft Macintosh Word</Application>
  <DocSecurity>0</DocSecurity>
  <Lines>7</Lines>
  <Paragraphs>1</Paragraphs>
  <ScaleCrop>false</ScaleCrop>
  <Company>iii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héritier</dc:creator>
  <cp:keywords/>
  <dc:description/>
  <cp:lastModifiedBy>lina héritier</cp:lastModifiedBy>
  <cp:revision>5</cp:revision>
  <dcterms:created xsi:type="dcterms:W3CDTF">2018-08-06T18:55:00Z</dcterms:created>
  <dcterms:modified xsi:type="dcterms:W3CDTF">2018-08-06T19:23:00Z</dcterms:modified>
</cp:coreProperties>
</file>